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68AA2C" w14:textId="77777777" w:rsidR="00B42C14" w:rsidRPr="00A179DE" w:rsidRDefault="00736F4B" w:rsidP="00B42C14">
      <w:pPr>
        <w:rPr>
          <w:sz w:val="28"/>
          <w:szCs w:val="28"/>
        </w:rPr>
      </w:pPr>
      <w:r w:rsidRPr="00A179DE">
        <w:rPr>
          <w:b/>
          <w:bCs/>
          <w:sz w:val="28"/>
          <w:szCs w:val="28"/>
          <w:u w:val="single"/>
        </w:rPr>
        <w:t>Domácí příprava</w:t>
      </w:r>
      <w:r w:rsidR="005D7929" w:rsidRPr="00A179DE">
        <w:rPr>
          <w:b/>
          <w:bCs/>
          <w:sz w:val="28"/>
          <w:szCs w:val="28"/>
          <w:u w:val="single"/>
        </w:rPr>
        <w:t xml:space="preserve">  </w:t>
      </w:r>
      <w:r w:rsidR="0079176C" w:rsidRPr="00A179DE">
        <w:rPr>
          <w:b/>
          <w:bCs/>
          <w:sz w:val="28"/>
          <w:szCs w:val="28"/>
          <w:u w:val="single"/>
        </w:rPr>
        <w:t xml:space="preserve"> 6. a 7. ročník</w:t>
      </w:r>
      <w:r w:rsidR="00A179DE">
        <w:rPr>
          <w:b/>
          <w:bCs/>
          <w:sz w:val="28"/>
          <w:szCs w:val="28"/>
          <w:u w:val="single"/>
        </w:rPr>
        <w:t xml:space="preserve">   - </w:t>
      </w:r>
      <w:r w:rsidR="00CF3BDA" w:rsidRPr="00A179DE">
        <w:rPr>
          <w:sz w:val="28"/>
          <w:szCs w:val="28"/>
        </w:rPr>
        <w:t>Týden od 11</w:t>
      </w:r>
      <w:r w:rsidR="00B40D6B" w:rsidRPr="00A179DE">
        <w:rPr>
          <w:sz w:val="28"/>
          <w:szCs w:val="28"/>
        </w:rPr>
        <w:t>.</w:t>
      </w:r>
      <w:r w:rsidR="00EE0844" w:rsidRPr="00A179DE">
        <w:rPr>
          <w:sz w:val="28"/>
          <w:szCs w:val="28"/>
        </w:rPr>
        <w:t xml:space="preserve"> </w:t>
      </w:r>
      <w:r w:rsidR="00CF3BDA" w:rsidRPr="00A179DE">
        <w:rPr>
          <w:sz w:val="28"/>
          <w:szCs w:val="28"/>
        </w:rPr>
        <w:t>5.  do 15</w:t>
      </w:r>
      <w:r w:rsidR="00B42C14" w:rsidRPr="00A179DE">
        <w:rPr>
          <w:sz w:val="28"/>
          <w:szCs w:val="28"/>
        </w:rPr>
        <w:t>.</w:t>
      </w:r>
      <w:r w:rsidR="00EE0844" w:rsidRPr="00A179DE">
        <w:rPr>
          <w:sz w:val="28"/>
          <w:szCs w:val="28"/>
        </w:rPr>
        <w:t xml:space="preserve"> </w:t>
      </w:r>
      <w:r w:rsidR="00B42C14" w:rsidRPr="00A179DE">
        <w:rPr>
          <w:sz w:val="28"/>
          <w:szCs w:val="28"/>
        </w:rPr>
        <w:t>5. 2020</w:t>
      </w:r>
    </w:p>
    <w:p w14:paraId="56555B9D" w14:textId="77777777" w:rsidR="0079176C" w:rsidRPr="00A179DE" w:rsidRDefault="006F78FD">
      <w:pPr>
        <w:rPr>
          <w:b/>
          <w:bCs/>
          <w:sz w:val="28"/>
          <w:szCs w:val="28"/>
        </w:rPr>
      </w:pPr>
      <w:r w:rsidRPr="00A179DE">
        <w:rPr>
          <w:b/>
          <w:bCs/>
          <w:sz w:val="28"/>
          <w:szCs w:val="28"/>
        </w:rPr>
        <w:t>Dějepis</w:t>
      </w:r>
      <w:r w:rsidR="005123CA" w:rsidRPr="00A179DE">
        <w:rPr>
          <w:b/>
          <w:bCs/>
          <w:sz w:val="28"/>
          <w:szCs w:val="28"/>
        </w:rPr>
        <w:t xml:space="preserve"> 6. ročník</w:t>
      </w:r>
    </w:p>
    <w:p w14:paraId="23A869BB" w14:textId="77777777" w:rsidR="00B42C14" w:rsidRPr="00A179DE" w:rsidRDefault="00CF3BDA">
      <w:pPr>
        <w:rPr>
          <w:sz w:val="28"/>
          <w:szCs w:val="28"/>
        </w:rPr>
      </w:pPr>
      <w:r w:rsidRPr="00A179DE">
        <w:rPr>
          <w:sz w:val="28"/>
          <w:szCs w:val="28"/>
        </w:rPr>
        <w:t>Římská republika</w:t>
      </w:r>
    </w:p>
    <w:p w14:paraId="0EED00A8" w14:textId="77777777" w:rsidR="0079176C" w:rsidRPr="00A179DE" w:rsidRDefault="00CF3BDA">
      <w:pPr>
        <w:rPr>
          <w:sz w:val="28"/>
          <w:szCs w:val="28"/>
        </w:rPr>
      </w:pPr>
      <w:r w:rsidRPr="00A179DE">
        <w:rPr>
          <w:sz w:val="28"/>
          <w:szCs w:val="28"/>
        </w:rPr>
        <w:t xml:space="preserve">Učebnice str. str. </w:t>
      </w:r>
      <w:proofErr w:type="gramStart"/>
      <w:r w:rsidRPr="00A179DE">
        <w:rPr>
          <w:sz w:val="28"/>
          <w:szCs w:val="28"/>
        </w:rPr>
        <w:t>105 - 106</w:t>
      </w:r>
      <w:proofErr w:type="gramEnd"/>
    </w:p>
    <w:p w14:paraId="353ED8B7" w14:textId="77777777" w:rsidR="0079176C" w:rsidRPr="00A179DE" w:rsidRDefault="00B40D6B" w:rsidP="0079176C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A179DE">
        <w:rPr>
          <w:sz w:val="28"/>
          <w:szCs w:val="28"/>
        </w:rPr>
        <w:t>Přečíst.</w:t>
      </w:r>
    </w:p>
    <w:p w14:paraId="470CBA59" w14:textId="77777777" w:rsidR="00CF3BDA" w:rsidRPr="00A179DE" w:rsidRDefault="00CF3BDA" w:rsidP="00CF3BDA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A179DE">
        <w:rPr>
          <w:sz w:val="28"/>
          <w:szCs w:val="28"/>
        </w:rPr>
        <w:t>Do sešitu odpovědět:“ Jakým typem státu se Řím stal po vyhnání posledních králů? Co je to emancipace?“</w:t>
      </w:r>
    </w:p>
    <w:p w14:paraId="4E55C851" w14:textId="77777777" w:rsidR="004B735B" w:rsidRPr="00A179DE" w:rsidRDefault="0079176C" w:rsidP="0079176C">
      <w:pPr>
        <w:rPr>
          <w:b/>
          <w:bCs/>
          <w:sz w:val="28"/>
          <w:szCs w:val="28"/>
        </w:rPr>
      </w:pPr>
      <w:r w:rsidRPr="00A179DE">
        <w:rPr>
          <w:b/>
          <w:bCs/>
          <w:sz w:val="28"/>
          <w:szCs w:val="28"/>
        </w:rPr>
        <w:t>Dějepis 7. ročník</w:t>
      </w:r>
      <w:r w:rsidR="00FA0F90" w:rsidRPr="00A179DE">
        <w:rPr>
          <w:b/>
          <w:bCs/>
          <w:sz w:val="28"/>
          <w:szCs w:val="28"/>
        </w:rPr>
        <w:t xml:space="preserve"> </w:t>
      </w:r>
    </w:p>
    <w:p w14:paraId="4BF2990D" w14:textId="77777777" w:rsidR="00B42C14" w:rsidRPr="00A179DE" w:rsidRDefault="00CF3BDA" w:rsidP="0079176C">
      <w:pPr>
        <w:rPr>
          <w:sz w:val="28"/>
          <w:szCs w:val="28"/>
        </w:rPr>
      </w:pPr>
      <w:r w:rsidRPr="00A179DE">
        <w:rPr>
          <w:sz w:val="28"/>
          <w:szCs w:val="28"/>
        </w:rPr>
        <w:t>Osmanská říše</w:t>
      </w:r>
    </w:p>
    <w:p w14:paraId="34E66875" w14:textId="77777777" w:rsidR="004B735B" w:rsidRPr="00A179DE" w:rsidRDefault="00CF3BDA" w:rsidP="0079176C">
      <w:pPr>
        <w:rPr>
          <w:sz w:val="28"/>
          <w:szCs w:val="28"/>
        </w:rPr>
      </w:pPr>
      <w:r w:rsidRPr="00A179DE">
        <w:rPr>
          <w:sz w:val="28"/>
          <w:szCs w:val="28"/>
        </w:rPr>
        <w:t xml:space="preserve">Učebnice str. </w:t>
      </w:r>
      <w:proofErr w:type="gramStart"/>
      <w:r w:rsidRPr="00A179DE">
        <w:rPr>
          <w:sz w:val="28"/>
          <w:szCs w:val="28"/>
        </w:rPr>
        <w:t>89- 90</w:t>
      </w:r>
      <w:proofErr w:type="gramEnd"/>
    </w:p>
    <w:p w14:paraId="06421717" w14:textId="77777777" w:rsidR="00496D7E" w:rsidRPr="00A179DE" w:rsidRDefault="005D7929" w:rsidP="00A37A9F">
      <w:pPr>
        <w:rPr>
          <w:sz w:val="28"/>
          <w:szCs w:val="28"/>
        </w:rPr>
      </w:pPr>
      <w:r w:rsidRPr="00A179DE">
        <w:rPr>
          <w:sz w:val="28"/>
          <w:szCs w:val="28"/>
        </w:rPr>
        <w:t>Přečíst</w:t>
      </w:r>
      <w:r w:rsidR="00CF3BDA" w:rsidRPr="00A179DE">
        <w:rPr>
          <w:sz w:val="28"/>
          <w:szCs w:val="28"/>
        </w:rPr>
        <w:t xml:space="preserve"> a písemně do sešitu</w:t>
      </w:r>
      <w:r w:rsidR="00B40D6B" w:rsidRPr="00A179DE">
        <w:rPr>
          <w:sz w:val="28"/>
          <w:szCs w:val="28"/>
        </w:rPr>
        <w:t xml:space="preserve"> odp</w:t>
      </w:r>
      <w:r w:rsidR="00CF3BDA" w:rsidRPr="00A179DE">
        <w:rPr>
          <w:sz w:val="28"/>
          <w:szCs w:val="28"/>
        </w:rPr>
        <w:t>ovědět na otázku č. 2. na str. 90</w:t>
      </w:r>
    </w:p>
    <w:p w14:paraId="307C84E1" w14:textId="77777777" w:rsidR="005D7929" w:rsidRPr="00A179DE" w:rsidRDefault="005D7929" w:rsidP="004B735B">
      <w:pPr>
        <w:rPr>
          <w:sz w:val="28"/>
          <w:szCs w:val="28"/>
        </w:rPr>
      </w:pPr>
    </w:p>
    <w:p w14:paraId="34027611" w14:textId="77777777" w:rsidR="00496D7E" w:rsidRPr="00A179DE" w:rsidRDefault="005D7929" w:rsidP="005D7929">
      <w:pPr>
        <w:rPr>
          <w:b/>
          <w:bCs/>
          <w:sz w:val="28"/>
          <w:szCs w:val="28"/>
        </w:rPr>
      </w:pPr>
      <w:r w:rsidRPr="00A179DE">
        <w:rPr>
          <w:b/>
          <w:bCs/>
          <w:sz w:val="28"/>
          <w:szCs w:val="28"/>
        </w:rPr>
        <w:t>V</w:t>
      </w:r>
      <w:r w:rsidR="00EE0844" w:rsidRPr="00A179DE">
        <w:rPr>
          <w:b/>
          <w:bCs/>
          <w:sz w:val="28"/>
          <w:szCs w:val="28"/>
        </w:rPr>
        <w:t xml:space="preserve">ýchova k občanství 6. </w:t>
      </w:r>
      <w:r w:rsidR="00496D7E" w:rsidRPr="00A179DE">
        <w:rPr>
          <w:b/>
          <w:bCs/>
          <w:sz w:val="28"/>
          <w:szCs w:val="28"/>
        </w:rPr>
        <w:t>ročník.</w:t>
      </w:r>
    </w:p>
    <w:p w14:paraId="5D784B35" w14:textId="77777777" w:rsidR="005D7929" w:rsidRPr="00A179DE" w:rsidRDefault="00A2231F" w:rsidP="005D7929">
      <w:pPr>
        <w:rPr>
          <w:sz w:val="28"/>
          <w:szCs w:val="28"/>
        </w:rPr>
      </w:pPr>
      <w:r w:rsidRPr="00A179DE">
        <w:rPr>
          <w:sz w:val="28"/>
          <w:szCs w:val="28"/>
        </w:rPr>
        <w:t>Národnost a státní občanství</w:t>
      </w:r>
    </w:p>
    <w:p w14:paraId="6AEA12B5" w14:textId="77777777" w:rsidR="00A2231F" w:rsidRPr="00A179DE" w:rsidRDefault="00A2231F" w:rsidP="005D7929">
      <w:pPr>
        <w:rPr>
          <w:sz w:val="28"/>
          <w:szCs w:val="28"/>
        </w:rPr>
      </w:pPr>
      <w:r w:rsidRPr="00A179DE">
        <w:rPr>
          <w:sz w:val="28"/>
          <w:szCs w:val="28"/>
        </w:rPr>
        <w:t>Uč. str. 54-55</w:t>
      </w:r>
    </w:p>
    <w:p w14:paraId="30DC9D85" w14:textId="77777777" w:rsidR="00A2231F" w:rsidRPr="00A179DE" w:rsidRDefault="00A2231F" w:rsidP="00A2231F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A179DE">
        <w:rPr>
          <w:sz w:val="28"/>
          <w:szCs w:val="28"/>
        </w:rPr>
        <w:t>Přečíst</w:t>
      </w:r>
    </w:p>
    <w:p w14:paraId="1A93C339" w14:textId="77777777" w:rsidR="00A2231F" w:rsidRPr="00A179DE" w:rsidRDefault="00A2231F" w:rsidP="00A2231F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A179DE">
        <w:rPr>
          <w:sz w:val="28"/>
          <w:szCs w:val="28"/>
        </w:rPr>
        <w:t xml:space="preserve">Odpovědět jednou větou do sešitu: </w:t>
      </w:r>
      <w:proofErr w:type="gramStart"/>
      <w:r w:rsidRPr="00A179DE">
        <w:rPr>
          <w:sz w:val="28"/>
          <w:szCs w:val="28"/>
        </w:rPr>
        <w:t>„ Co</w:t>
      </w:r>
      <w:proofErr w:type="gramEnd"/>
      <w:r w:rsidRPr="00A179DE">
        <w:rPr>
          <w:sz w:val="28"/>
          <w:szCs w:val="28"/>
        </w:rPr>
        <w:t xml:space="preserve"> je to vlastenectví?“ </w:t>
      </w:r>
    </w:p>
    <w:p w14:paraId="31B51542" w14:textId="77777777" w:rsidR="00496D7E" w:rsidRPr="00A179DE" w:rsidRDefault="00496D7E" w:rsidP="005D7929">
      <w:pPr>
        <w:rPr>
          <w:b/>
          <w:bCs/>
          <w:sz w:val="28"/>
          <w:szCs w:val="28"/>
        </w:rPr>
      </w:pPr>
      <w:r w:rsidRPr="00A179DE">
        <w:rPr>
          <w:b/>
          <w:bCs/>
          <w:sz w:val="28"/>
          <w:szCs w:val="28"/>
        </w:rPr>
        <w:t>Výchova k občanství 7. ročník</w:t>
      </w:r>
    </w:p>
    <w:p w14:paraId="0AFD5D9F" w14:textId="77777777" w:rsidR="00496D7E" w:rsidRPr="00A179DE" w:rsidRDefault="00A2231F" w:rsidP="005D7929">
      <w:pPr>
        <w:rPr>
          <w:sz w:val="28"/>
          <w:szCs w:val="28"/>
        </w:rPr>
      </w:pPr>
      <w:r w:rsidRPr="00A179DE">
        <w:rPr>
          <w:sz w:val="28"/>
          <w:szCs w:val="28"/>
        </w:rPr>
        <w:t>Vláda. Opakování.</w:t>
      </w:r>
    </w:p>
    <w:p w14:paraId="34FD4BAB" w14:textId="77777777" w:rsidR="00A2231F" w:rsidRPr="00A179DE" w:rsidRDefault="00A2231F" w:rsidP="005D7929">
      <w:pPr>
        <w:rPr>
          <w:sz w:val="28"/>
          <w:szCs w:val="28"/>
        </w:rPr>
      </w:pPr>
      <w:r w:rsidRPr="00A179DE">
        <w:rPr>
          <w:sz w:val="28"/>
          <w:szCs w:val="28"/>
        </w:rPr>
        <w:t xml:space="preserve">Vyjmenuj do </w:t>
      </w:r>
      <w:proofErr w:type="gramStart"/>
      <w:r w:rsidRPr="00A179DE">
        <w:rPr>
          <w:sz w:val="28"/>
          <w:szCs w:val="28"/>
        </w:rPr>
        <w:t>sešitu  alespoň</w:t>
      </w:r>
      <w:proofErr w:type="gramEnd"/>
      <w:r w:rsidRPr="00A179DE">
        <w:rPr>
          <w:sz w:val="28"/>
          <w:szCs w:val="28"/>
        </w:rPr>
        <w:t xml:space="preserve"> 5 ministerstev. Jak se jmenují prezident republiky a ministerský předseda?</w:t>
      </w:r>
    </w:p>
    <w:p w14:paraId="744CADB8" w14:textId="77777777" w:rsidR="00B40D6B" w:rsidRPr="00A179DE" w:rsidRDefault="00B40D6B" w:rsidP="005D7929">
      <w:pPr>
        <w:rPr>
          <w:sz w:val="28"/>
          <w:szCs w:val="28"/>
        </w:rPr>
      </w:pPr>
    </w:p>
    <w:p w14:paraId="3CB15A70" w14:textId="77777777" w:rsidR="00B40D6B" w:rsidRPr="00A179DE" w:rsidRDefault="00B40D6B" w:rsidP="00B40D6B">
      <w:pPr>
        <w:rPr>
          <w:b/>
          <w:bCs/>
          <w:sz w:val="28"/>
          <w:szCs w:val="28"/>
        </w:rPr>
      </w:pPr>
      <w:r w:rsidRPr="00A179DE">
        <w:rPr>
          <w:b/>
          <w:bCs/>
          <w:sz w:val="28"/>
          <w:szCs w:val="28"/>
        </w:rPr>
        <w:t>Výtvarná výchova 6. a 7. roč.</w:t>
      </w:r>
    </w:p>
    <w:p w14:paraId="7AE7586B" w14:textId="77777777" w:rsidR="00A2231F" w:rsidRPr="00A179DE" w:rsidRDefault="00A2231F" w:rsidP="005D7929">
      <w:pPr>
        <w:rPr>
          <w:sz w:val="28"/>
          <w:szCs w:val="28"/>
        </w:rPr>
      </w:pPr>
      <w:r w:rsidRPr="00A179DE">
        <w:rPr>
          <w:sz w:val="28"/>
          <w:szCs w:val="28"/>
        </w:rPr>
        <w:t xml:space="preserve">Ledoví muži. </w:t>
      </w:r>
    </w:p>
    <w:p w14:paraId="183809FE" w14:textId="77777777" w:rsidR="00EE0844" w:rsidRPr="00A179DE" w:rsidRDefault="00A2231F" w:rsidP="005D7929">
      <w:pPr>
        <w:rPr>
          <w:sz w:val="28"/>
          <w:szCs w:val="28"/>
        </w:rPr>
      </w:pPr>
      <w:r w:rsidRPr="00A179DE">
        <w:rPr>
          <w:sz w:val="28"/>
          <w:szCs w:val="28"/>
        </w:rPr>
        <w:t xml:space="preserve"> Nakresli pastelkami, jak si představuješ tři ledové muže a pojmenuj je.</w:t>
      </w:r>
    </w:p>
    <w:p w14:paraId="38E41856" w14:textId="77777777" w:rsidR="00A179DE" w:rsidRDefault="00A179DE" w:rsidP="005D7929">
      <w:pPr>
        <w:rPr>
          <w:sz w:val="28"/>
          <w:szCs w:val="28"/>
        </w:rPr>
      </w:pPr>
    </w:p>
    <w:p w14:paraId="21866486" w14:textId="77777777" w:rsidR="000E7335" w:rsidRPr="00A179DE" w:rsidRDefault="00715CC6" w:rsidP="005D7929">
      <w:pPr>
        <w:rPr>
          <w:sz w:val="28"/>
          <w:szCs w:val="28"/>
        </w:rPr>
      </w:pPr>
      <w:r w:rsidRPr="00A179DE">
        <w:rPr>
          <w:sz w:val="28"/>
          <w:szCs w:val="28"/>
        </w:rPr>
        <w:t xml:space="preserve">S pozdravem </w:t>
      </w:r>
      <w:r w:rsidR="000E7335" w:rsidRPr="00A179DE">
        <w:rPr>
          <w:sz w:val="28"/>
          <w:szCs w:val="28"/>
        </w:rPr>
        <w:t>Radka Macháčková</w:t>
      </w:r>
    </w:p>
    <w:p w14:paraId="3BCB34E2" w14:textId="77777777" w:rsidR="005D7929" w:rsidRPr="00A179DE" w:rsidRDefault="005D7929" w:rsidP="005D7929">
      <w:pPr>
        <w:rPr>
          <w:sz w:val="28"/>
          <w:szCs w:val="28"/>
        </w:rPr>
      </w:pPr>
    </w:p>
    <w:sectPr w:rsidR="005D7929" w:rsidRPr="00A179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93BF7"/>
    <w:multiLevelType w:val="hybridMultilevel"/>
    <w:tmpl w:val="E9DAED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75726"/>
    <w:multiLevelType w:val="hybridMultilevel"/>
    <w:tmpl w:val="0AF6B9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013C5D"/>
    <w:multiLevelType w:val="hybridMultilevel"/>
    <w:tmpl w:val="37A4E1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F4B"/>
    <w:rsid w:val="000E7335"/>
    <w:rsid w:val="001F64C7"/>
    <w:rsid w:val="003E738B"/>
    <w:rsid w:val="00496D7E"/>
    <w:rsid w:val="004B735B"/>
    <w:rsid w:val="005123CA"/>
    <w:rsid w:val="005D7929"/>
    <w:rsid w:val="006F78FD"/>
    <w:rsid w:val="00715CC6"/>
    <w:rsid w:val="00736F4B"/>
    <w:rsid w:val="0079176C"/>
    <w:rsid w:val="00863BBB"/>
    <w:rsid w:val="008B292C"/>
    <w:rsid w:val="00A179DE"/>
    <w:rsid w:val="00A2231F"/>
    <w:rsid w:val="00A37A9F"/>
    <w:rsid w:val="00B069A5"/>
    <w:rsid w:val="00B368CA"/>
    <w:rsid w:val="00B40D6B"/>
    <w:rsid w:val="00B42C14"/>
    <w:rsid w:val="00CF3BDA"/>
    <w:rsid w:val="00D151D8"/>
    <w:rsid w:val="00EE0844"/>
    <w:rsid w:val="00F13014"/>
    <w:rsid w:val="00FA0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72A35"/>
  <w15:chartTrackingRefBased/>
  <w15:docId w15:val="{F16CF4F1-71E6-4986-BCDE-C74BAD467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36F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692</Characters>
  <Application>Microsoft Office Word</Application>
  <DocSecurity>4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Lada Vargova</cp:lastModifiedBy>
  <cp:revision>2</cp:revision>
  <dcterms:created xsi:type="dcterms:W3CDTF">2020-05-07T12:43:00Z</dcterms:created>
  <dcterms:modified xsi:type="dcterms:W3CDTF">2020-05-07T12:43:00Z</dcterms:modified>
</cp:coreProperties>
</file>