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B8D" w:rsidRPr="00746B8D" w:rsidRDefault="00746B8D" w:rsidP="00746B8D">
      <w:pPr>
        <w:rPr>
          <w:b/>
          <w:bCs/>
          <w:color w:val="FF0000"/>
          <w:u w:val="single"/>
        </w:rPr>
      </w:pPr>
      <w:r w:rsidRPr="00746B8D">
        <w:rPr>
          <w:b/>
          <w:bCs/>
          <w:color w:val="FF0000"/>
          <w:u w:val="single"/>
        </w:rPr>
        <w:t>Slepička, kohoutek, kuřátka</w:t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  <w:r>
        <w:rPr>
          <w:b/>
          <w:bCs/>
        </w:rPr>
        <w:t>Potřebujeme: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CB6449" wp14:editId="65D2F898">
            <wp:simplePos x="0" y="0"/>
            <wp:positionH relativeFrom="column">
              <wp:posOffset>2215515</wp:posOffset>
            </wp:positionH>
            <wp:positionV relativeFrom="paragraph">
              <wp:posOffset>120650</wp:posOffset>
            </wp:positionV>
            <wp:extent cx="4831715" cy="3623945"/>
            <wp:effectExtent l="0" t="5715" r="1270" b="1270"/>
            <wp:wrapTight wrapText="bothSides">
              <wp:wrapPolygon edited="0">
                <wp:start x="-26" y="21566"/>
                <wp:lineTo x="21521" y="21566"/>
                <wp:lineTo x="21521" y="106"/>
                <wp:lineTo x="-26" y="106"/>
                <wp:lineTo x="-26" y="2156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3171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tvary  vajíček</w:t>
      </w:r>
      <w:r>
        <w:t xml:space="preserve"> z tvrdého papíru (</w:t>
      </w:r>
      <w:r>
        <w:t>co doma najdeme)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tužka, nůžky, pastelky, fixy, voskovky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 xml:space="preserve">barevné papíry, lepidlo 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zbytky provázků, mašliček</w:t>
      </w:r>
      <w:r>
        <w:t>, textilu, knoflíky (</w:t>
      </w:r>
      <w:r>
        <w:t>zkrátka co je doma)</w:t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  <w:r>
        <w:rPr>
          <w:b/>
          <w:bCs/>
        </w:rPr>
        <w:t>Postup:</w:t>
      </w:r>
    </w:p>
    <w:p w:rsidR="00746B8D" w:rsidRDefault="00746B8D" w:rsidP="00746B8D">
      <w:pPr>
        <w:pStyle w:val="Odstavecseseznamem"/>
        <w:numPr>
          <w:ilvl w:val="0"/>
          <w:numId w:val="2"/>
        </w:numPr>
      </w:pPr>
      <w:r>
        <w:t xml:space="preserve">Tvary vajíček </w:t>
      </w:r>
      <w:proofErr w:type="gramStart"/>
      <w:r>
        <w:t>jsou</w:t>
      </w:r>
      <w:proofErr w:type="gramEnd"/>
      <w:r>
        <w:t xml:space="preserve"> vystřiženy z papíru </w:t>
      </w:r>
      <w:proofErr w:type="gramStart"/>
      <w:r>
        <w:t>vel</w:t>
      </w:r>
      <w:proofErr w:type="gramEnd"/>
      <w:r>
        <w:t>. A4 nebo A5, aby byl prostor na zdobení.</w:t>
      </w:r>
    </w:p>
    <w:p w:rsidR="00746B8D" w:rsidRDefault="00746B8D" w:rsidP="00746B8D">
      <w:pPr>
        <w:pStyle w:val="Odstavecseseznamem"/>
        <w:numPr>
          <w:ilvl w:val="0"/>
          <w:numId w:val="2"/>
        </w:numPr>
      </w:pPr>
      <w:r>
        <w:t>Z barevných papírů vystřihneme doplňky jako křidélka, chocholky, pírka, zobáčky. Také lze ledacos  dokreslit a nazdobit fixou.</w:t>
      </w:r>
    </w:p>
    <w:p w:rsidR="00746B8D" w:rsidRDefault="00746B8D" w:rsidP="00746B8D">
      <w:pPr>
        <w:pStyle w:val="Odstavecseseznamem"/>
        <w:numPr>
          <w:ilvl w:val="0"/>
          <w:numId w:val="2"/>
        </w:numPr>
      </w:pPr>
      <w:r>
        <w:t>Kohoutek má navíc nalepeny oči a zobák z tvarů vystřižených z kartonů od vajec + knoflíky</w:t>
      </w:r>
    </w:p>
    <w:p w:rsidR="00746B8D" w:rsidRDefault="00746B8D" w:rsidP="00746B8D">
      <w:pPr>
        <w:pStyle w:val="Odstavecseseznamem"/>
        <w:numPr>
          <w:ilvl w:val="0"/>
          <w:numId w:val="2"/>
        </w:numPr>
      </w:pPr>
      <w:r>
        <w:t>Slepičky jsou pokresleny. Využít můžete drobné větévky, zbytky vlny na hnízda apod.</w:t>
      </w:r>
    </w:p>
    <w:p w:rsidR="00746B8D" w:rsidRDefault="00746B8D" w:rsidP="00746B8D">
      <w:r>
        <w:t>Slepička může držet kuřátka u sebe, vytvoříme celou drůbeží rodinku.</w:t>
      </w:r>
    </w:p>
    <w:p w:rsidR="00746B8D" w:rsidRDefault="00746B8D" w:rsidP="00746B8D"/>
    <w:p w:rsidR="00746B8D" w:rsidRDefault="00746B8D" w:rsidP="00746B8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493C919F" wp14:editId="33AB4BB1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293560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446" y="21547"/>
                <wp:lineTo x="2144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Pr="00746B8D" w:rsidRDefault="00746B8D" w:rsidP="00746B8D">
      <w:pPr>
        <w:rPr>
          <w:b/>
          <w:bCs/>
          <w:color w:val="FF0000"/>
          <w:u w:val="single"/>
        </w:rPr>
      </w:pPr>
      <w:r w:rsidRPr="00746B8D">
        <w:rPr>
          <w:b/>
          <w:bCs/>
          <w:color w:val="FF0000"/>
          <w:u w:val="single"/>
        </w:rPr>
        <w:lastRenderedPageBreak/>
        <w:t>Beránek  ovečka</w:t>
      </w:r>
      <w:r>
        <w:rPr>
          <w:b/>
          <w:bCs/>
          <w:color w:val="FF0000"/>
          <w:u w:val="single"/>
        </w:rPr>
        <w:t xml:space="preserve"> </w:t>
      </w:r>
      <w:r w:rsidRPr="00746B8D">
        <w:rPr>
          <w:b/>
          <w:bCs/>
          <w:color w:val="FF0000"/>
          <w:u w:val="single"/>
        </w:rPr>
        <w:t>– koláž z vaty</w:t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  <w:r>
        <w:rPr>
          <w:b/>
          <w:bCs/>
        </w:rPr>
        <w:t>Potřebujeme: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t</w:t>
      </w:r>
      <w:r>
        <w:t>vary vajíček z tvrdého papíru (</w:t>
      </w:r>
      <w:r>
        <w:t>možno různé barvy)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tužka, nůžky, pastelky, fixy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zbytky papíru na detaily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lepidlo Herkules</w:t>
      </w:r>
    </w:p>
    <w:p w:rsidR="00746B8D" w:rsidRDefault="00746B8D" w:rsidP="00746B8D">
      <w:pPr>
        <w:pStyle w:val="Odstavecseseznamem"/>
        <w:numPr>
          <w:ilvl w:val="0"/>
          <w:numId w:val="1"/>
        </w:numPr>
      </w:pPr>
      <w:r>
        <w:t>vata</w:t>
      </w:r>
      <w:r>
        <w:t>, vlna (</w:t>
      </w:r>
      <w:r>
        <w:t>co máme doma)</w:t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  <w:r>
        <w:rPr>
          <w:b/>
          <w:bCs/>
        </w:rPr>
        <w:t>Postup:</w:t>
      </w:r>
    </w:p>
    <w:p w:rsidR="00746B8D" w:rsidRDefault="00746B8D" w:rsidP="00746B8D">
      <w:pPr>
        <w:pStyle w:val="Odstavecseseznamem"/>
        <w:numPr>
          <w:ilvl w:val="0"/>
          <w:numId w:val="3"/>
        </w:numPr>
      </w:pPr>
      <w:r>
        <w:t>Na základní podklad (vajíčko z tvrdého papíru) rozetřeme po celé ploše lepidlo a nalepíme chomáčky vaty jako kožíšek.</w:t>
      </w:r>
    </w:p>
    <w:p w:rsidR="00746B8D" w:rsidRDefault="00746B8D" w:rsidP="00746B8D">
      <w:pPr>
        <w:pStyle w:val="Odstavecseseznamem"/>
        <w:numPr>
          <w:ilvl w:val="0"/>
          <w:numId w:val="3"/>
        </w:numPr>
      </w:pPr>
      <w:r>
        <w:t xml:space="preserve">Z papíru vyrobíme nohy, dokreslíme kopýtka. Hlavu vystřihneme </w:t>
      </w:r>
      <w:r>
        <w:t>z kartonu (</w:t>
      </w:r>
      <w:r>
        <w:t>malý tvar vajíčka). Nezapomeneme na ouška. Přilepíme lepidlem a necháme zaschnout.</w:t>
      </w:r>
    </w:p>
    <w:p w:rsidR="00746B8D" w:rsidRDefault="00746B8D" w:rsidP="00746B8D">
      <w:pPr>
        <w:pStyle w:val="Odstavecseseznamem"/>
        <w:numPr>
          <w:ilvl w:val="0"/>
          <w:numId w:val="3"/>
        </w:numPr>
      </w:pPr>
      <w:r>
        <w:t>Pokud chceme beránka</w:t>
      </w:r>
      <w:r>
        <w:t>,</w:t>
      </w:r>
      <w:bookmarkStart w:id="0" w:name="_GoBack"/>
      <w:bookmarkEnd w:id="0"/>
      <w:r>
        <w:t xml:space="preserve"> smotáme novinový papír, lze použít i silnější vlnu.</w:t>
      </w:r>
    </w:p>
    <w:p w:rsidR="00746B8D" w:rsidRDefault="00746B8D" w:rsidP="00746B8D">
      <w:pPr>
        <w:rPr>
          <w:b/>
          <w:bCs/>
        </w:rPr>
      </w:pPr>
    </w:p>
    <w:p w:rsidR="00746B8D" w:rsidRDefault="00746B8D" w:rsidP="00746B8D">
      <w:pPr>
        <w:rPr>
          <w:b/>
          <w:bCs/>
        </w:rPr>
      </w:pPr>
    </w:p>
    <w:p w:rsidR="00746B8D" w:rsidRPr="005C4DA7" w:rsidRDefault="00746B8D" w:rsidP="00746B8D">
      <w:pPr>
        <w:rPr>
          <w:b/>
          <w:bCs/>
        </w:rPr>
      </w:pPr>
      <w:r>
        <w:rPr>
          <w:b/>
          <w:bCs/>
        </w:rPr>
        <w:t>Krásné velikonoční tvoření!!!</w:t>
      </w:r>
      <w:r>
        <w:rPr>
          <w:b/>
          <w:bCs/>
        </w:rPr>
        <w:t xml:space="preserve"> </w:t>
      </w:r>
    </w:p>
    <w:p w:rsidR="00746B8D" w:rsidRPr="00594643" w:rsidRDefault="00746B8D" w:rsidP="00746B8D">
      <w:pPr>
        <w:rPr>
          <w:b/>
          <w:bCs/>
        </w:rPr>
      </w:pPr>
      <w:r w:rsidRPr="005C4DA7">
        <w:rPr>
          <w:b/>
          <w:bCs/>
        </w:rPr>
        <w:t xml:space="preserve">      </w:t>
      </w:r>
    </w:p>
    <w:p w:rsidR="00071654" w:rsidRDefault="00746B8D">
      <w:r>
        <w:rPr>
          <w:noProof/>
        </w:rPr>
        <w:drawing>
          <wp:anchor distT="0" distB="0" distL="114300" distR="114300" simplePos="0" relativeHeight="251662336" behindDoc="1" locked="0" layoutInCell="1" allowOverlap="1" wp14:anchorId="1E4CCCE4" wp14:editId="035D0F36">
            <wp:simplePos x="0" y="0"/>
            <wp:positionH relativeFrom="page">
              <wp:posOffset>1819275</wp:posOffset>
            </wp:positionH>
            <wp:positionV relativeFrom="paragraph">
              <wp:posOffset>935990</wp:posOffset>
            </wp:positionV>
            <wp:extent cx="5367020" cy="4025265"/>
            <wp:effectExtent l="4127" t="0" r="9208" b="9207"/>
            <wp:wrapTight wrapText="bothSides">
              <wp:wrapPolygon edited="0">
                <wp:start x="17" y="21622"/>
                <wp:lineTo x="21560" y="21622"/>
                <wp:lineTo x="21560" y="53"/>
                <wp:lineTo x="17" y="53"/>
                <wp:lineTo x="17" y="21622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702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716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7352C"/>
    <w:multiLevelType w:val="hybridMultilevel"/>
    <w:tmpl w:val="2F809482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043CC1"/>
    <w:multiLevelType w:val="hybridMultilevel"/>
    <w:tmpl w:val="EDEAB1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272F4"/>
    <w:multiLevelType w:val="hybridMultilevel"/>
    <w:tmpl w:val="727C96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B8D"/>
    <w:rsid w:val="00071654"/>
    <w:rsid w:val="0074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CD35"/>
  <w15:chartTrackingRefBased/>
  <w15:docId w15:val="{718D5905-7EAA-48DF-BBF7-17B95934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6B8D"/>
    <w:pPr>
      <w:spacing w:after="0" w:line="240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6B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188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dc:description/>
  <cp:lastModifiedBy>Lada</cp:lastModifiedBy>
  <cp:revision>1</cp:revision>
  <dcterms:created xsi:type="dcterms:W3CDTF">2021-03-25T08:04:00Z</dcterms:created>
  <dcterms:modified xsi:type="dcterms:W3CDTF">2021-03-25T08:14:00Z</dcterms:modified>
</cp:coreProperties>
</file>